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2EDA" w14:textId="6CB8F97D" w:rsidR="00526837" w:rsidRDefault="00526837" w:rsidP="005268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 включенных в Кадровый резерв для замещения вакантных должностей муниципальной службы в Думе городского округа Самара</w:t>
      </w:r>
    </w:p>
    <w:p w14:paraId="52323198" w14:textId="77777777" w:rsidR="00C37FB8" w:rsidRDefault="00C37FB8" w:rsidP="00C37F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A56A3C" w14:textId="77777777" w:rsidR="00C37FB8" w:rsidRPr="00C37FB8" w:rsidRDefault="00C37FB8" w:rsidP="00C3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96DB7" w14:textId="77777777" w:rsidR="00F07027" w:rsidRDefault="00F07027" w:rsidP="00F070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027">
        <w:rPr>
          <w:rFonts w:ascii="Times New Roman" w:hAnsi="Times New Roman" w:cs="Times New Roman"/>
          <w:b/>
          <w:sz w:val="28"/>
          <w:szCs w:val="28"/>
        </w:rPr>
        <w:t>Бухарметова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14:paraId="6B8D1F8D" w14:textId="77777777" w:rsidR="00091675" w:rsidRDefault="00091675" w:rsidP="00AD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Полякова А.А.</w:t>
      </w:r>
    </w:p>
    <w:p w14:paraId="20004A21" w14:textId="77777777" w:rsidR="0022047E" w:rsidRPr="00036C20" w:rsidRDefault="0022047E" w:rsidP="00FA6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Скляр А.С.</w:t>
      </w:r>
    </w:p>
    <w:p w14:paraId="462888AA" w14:textId="77777777" w:rsidR="001B09A8" w:rsidRPr="006E05CE" w:rsidRDefault="001B09A8" w:rsidP="006E05C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09A8" w:rsidRPr="006E05CE" w:rsidSect="00CF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1CB5"/>
    <w:multiLevelType w:val="hybridMultilevel"/>
    <w:tmpl w:val="0F70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B8"/>
    <w:rsid w:val="00036C20"/>
    <w:rsid w:val="000561C8"/>
    <w:rsid w:val="00091675"/>
    <w:rsid w:val="001B09A8"/>
    <w:rsid w:val="001F2573"/>
    <w:rsid w:val="00202F0D"/>
    <w:rsid w:val="0022047E"/>
    <w:rsid w:val="0023389F"/>
    <w:rsid w:val="00264474"/>
    <w:rsid w:val="00265781"/>
    <w:rsid w:val="00327CC3"/>
    <w:rsid w:val="00345B94"/>
    <w:rsid w:val="003A0C46"/>
    <w:rsid w:val="003E235B"/>
    <w:rsid w:val="004076DD"/>
    <w:rsid w:val="004E279B"/>
    <w:rsid w:val="00526837"/>
    <w:rsid w:val="00583E98"/>
    <w:rsid w:val="006223C9"/>
    <w:rsid w:val="006E05CE"/>
    <w:rsid w:val="007145C6"/>
    <w:rsid w:val="00740E1C"/>
    <w:rsid w:val="00743BB2"/>
    <w:rsid w:val="008924B1"/>
    <w:rsid w:val="008F6C98"/>
    <w:rsid w:val="00AD699D"/>
    <w:rsid w:val="00B812E4"/>
    <w:rsid w:val="00B9543E"/>
    <w:rsid w:val="00C37FB8"/>
    <w:rsid w:val="00C72A52"/>
    <w:rsid w:val="00CB3215"/>
    <w:rsid w:val="00CF0F41"/>
    <w:rsid w:val="00D055F7"/>
    <w:rsid w:val="00F07027"/>
    <w:rsid w:val="00F31571"/>
    <w:rsid w:val="00F7772B"/>
    <w:rsid w:val="00FA654C"/>
    <w:rsid w:val="00FC33AA"/>
    <w:rsid w:val="00FC663B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C2B"/>
  <w15:docId w15:val="{5144A6E6-45E9-4BFF-9AF9-A052A2FA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I.Bulakhova</dc:creator>
  <cp:lastModifiedBy>Рябошапко Семен Викторович</cp:lastModifiedBy>
  <cp:revision>2</cp:revision>
  <cp:lastPrinted>2021-05-12T05:20:00Z</cp:lastPrinted>
  <dcterms:created xsi:type="dcterms:W3CDTF">2024-11-18T10:07:00Z</dcterms:created>
  <dcterms:modified xsi:type="dcterms:W3CDTF">2024-11-18T10:07:00Z</dcterms:modified>
</cp:coreProperties>
</file>